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8E71" w14:textId="14DCADBD" w:rsidR="0039050C" w:rsidRDefault="007D4499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KALİTE</w:t>
      </w:r>
      <w:r w:rsidR="0039050C">
        <w:rPr>
          <w:rFonts w:ascii="Times New Roman" w:hAnsi="Times New Roman" w:cs="Times New Roman"/>
          <w:b/>
          <w:sz w:val="24"/>
          <w:szCs w:val="24"/>
        </w:rPr>
        <w:t xml:space="preserve"> KURULU</w:t>
      </w:r>
    </w:p>
    <w:p w14:paraId="17AB8E72" w14:textId="77777777" w:rsidR="0039050C" w:rsidRPr="00B23815" w:rsidRDefault="0039050C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15">
        <w:rPr>
          <w:rFonts w:ascii="Times New Roman" w:hAnsi="Times New Roman" w:cs="Times New Roman"/>
          <w:b/>
          <w:sz w:val="24"/>
          <w:szCs w:val="24"/>
        </w:rPr>
        <w:t>TOPLANTI TUTATAĞI</w:t>
      </w:r>
    </w:p>
    <w:p w14:paraId="17AB8E73" w14:textId="77777777" w:rsidR="0039050C" w:rsidRDefault="0039050C" w:rsidP="00016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B8E74" w14:textId="77777777"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14:paraId="17AB8E75" w14:textId="77777777" w:rsidR="00016BEC" w:rsidRDefault="00016BEC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815">
        <w:rPr>
          <w:rFonts w:ascii="Times New Roman" w:hAnsi="Times New Roman" w:cs="Times New Roman"/>
          <w:sz w:val="24"/>
          <w:szCs w:val="24"/>
        </w:rPr>
        <w:t>Toplantı yoklamasının alınması</w:t>
      </w:r>
    </w:p>
    <w:p w14:paraId="67E53C14" w14:textId="2D333766" w:rsidR="00F6595E" w:rsidRDefault="00F6595E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planlalamaları</w:t>
      </w:r>
      <w:r w:rsidR="00020C27">
        <w:rPr>
          <w:rFonts w:ascii="Times New Roman" w:hAnsi="Times New Roman" w:cs="Times New Roman"/>
          <w:sz w:val="24"/>
          <w:szCs w:val="24"/>
        </w:rPr>
        <w:t xml:space="preserve"> (Erasmus</w:t>
      </w:r>
      <w:r w:rsidR="003B5AF3">
        <w:rPr>
          <w:rFonts w:ascii="Times New Roman" w:hAnsi="Times New Roman" w:cs="Times New Roman"/>
          <w:sz w:val="24"/>
          <w:szCs w:val="24"/>
        </w:rPr>
        <w:t xml:space="preserve"> + Spor </w:t>
      </w:r>
      <w:r w:rsidR="00020C27">
        <w:rPr>
          <w:rFonts w:ascii="Times New Roman" w:hAnsi="Times New Roman" w:cs="Times New Roman"/>
          <w:sz w:val="24"/>
          <w:szCs w:val="24"/>
        </w:rPr>
        <w:t>- Tübitak)</w:t>
      </w:r>
    </w:p>
    <w:p w14:paraId="250458AB" w14:textId="16E90E30" w:rsidR="00020C27" w:rsidRDefault="006B3775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Öğrenme toplulukları</w:t>
      </w:r>
    </w:p>
    <w:p w14:paraId="6340586E" w14:textId="6DD70723" w:rsidR="006B3775" w:rsidRDefault="006B3775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BÖDR düzenlemelerinin yapılması</w:t>
      </w:r>
    </w:p>
    <w:p w14:paraId="58F09CFD" w14:textId="03131B10" w:rsidR="006B3775" w:rsidRDefault="006B3775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Protokoller</w:t>
      </w:r>
    </w:p>
    <w:p w14:paraId="5476105F" w14:textId="407D8BF1" w:rsidR="006B3775" w:rsidRDefault="006B3775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 ile toplantının planlanması</w:t>
      </w:r>
    </w:p>
    <w:p w14:paraId="51D05990" w14:textId="08EC2F06" w:rsidR="00F6595E" w:rsidRDefault="005558BB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kongresi için çalışmaların başlaması</w:t>
      </w:r>
    </w:p>
    <w:p w14:paraId="72219921" w14:textId="07505766" w:rsidR="007D4499" w:rsidRDefault="00306BA6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eğitim öğretim yılında kariyet sohbetlerinin planlanması</w:t>
      </w:r>
    </w:p>
    <w:p w14:paraId="17AB8E7A" w14:textId="2089F769" w:rsidR="00076EE9" w:rsidRPr="00B23815" w:rsidRDefault="00076EE9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</w:t>
      </w:r>
    </w:p>
    <w:p w14:paraId="17AB8E7B" w14:textId="77777777"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Alınan Kararlar</w:t>
      </w:r>
    </w:p>
    <w:p w14:paraId="7B45EBA9" w14:textId="425430DA" w:rsidR="005558BB" w:rsidRDefault="005558BB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planlalamaları (Erasmus- Tübitak)</w:t>
      </w:r>
      <w:r w:rsidR="00EE2A13">
        <w:rPr>
          <w:rFonts w:ascii="Times New Roman" w:hAnsi="Times New Roman" w:cs="Times New Roman"/>
          <w:sz w:val="24"/>
          <w:szCs w:val="24"/>
        </w:rPr>
        <w:t xml:space="preserve"> yapılarak </w:t>
      </w:r>
      <w:r w:rsidR="00012B89">
        <w:rPr>
          <w:rFonts w:ascii="Times New Roman" w:hAnsi="Times New Roman" w:cs="Times New Roman"/>
          <w:sz w:val="24"/>
          <w:szCs w:val="24"/>
        </w:rPr>
        <w:t>iş takvimi oluşturulmuştur.</w:t>
      </w:r>
    </w:p>
    <w:p w14:paraId="446EAC01" w14:textId="6D877B70" w:rsidR="005558BB" w:rsidRDefault="005558BB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Öğrenme toplulukları</w:t>
      </w:r>
      <w:r w:rsidR="00012B89">
        <w:rPr>
          <w:rFonts w:ascii="Times New Roman" w:hAnsi="Times New Roman" w:cs="Times New Roman"/>
          <w:sz w:val="24"/>
          <w:szCs w:val="24"/>
        </w:rPr>
        <w:t>nın çalışma takvimi ve çıktıları belirlenmiştir.</w:t>
      </w:r>
    </w:p>
    <w:p w14:paraId="64C974B5" w14:textId="54841354" w:rsidR="005558BB" w:rsidRDefault="005558BB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BÖDR düzenlemelerinin yapılması</w:t>
      </w:r>
      <w:r w:rsidR="002152B0">
        <w:rPr>
          <w:rFonts w:ascii="Times New Roman" w:hAnsi="Times New Roman" w:cs="Times New Roman"/>
          <w:sz w:val="24"/>
          <w:szCs w:val="24"/>
        </w:rPr>
        <w:t>na karar verilmiştir.</w:t>
      </w:r>
    </w:p>
    <w:p w14:paraId="1F8F357F" w14:textId="12171A63" w:rsidR="005558BB" w:rsidRDefault="002152B0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Milli Eğitim Müdürlüğü ile yapılacak olan p</w:t>
      </w:r>
      <w:r w:rsidR="005558BB">
        <w:rPr>
          <w:rFonts w:ascii="Times New Roman" w:hAnsi="Times New Roman" w:cs="Times New Roman"/>
          <w:sz w:val="24"/>
          <w:szCs w:val="24"/>
        </w:rPr>
        <w:t>rotokoller</w:t>
      </w:r>
      <w:r>
        <w:rPr>
          <w:rFonts w:ascii="Times New Roman" w:hAnsi="Times New Roman" w:cs="Times New Roman"/>
          <w:sz w:val="24"/>
          <w:szCs w:val="24"/>
        </w:rPr>
        <w:t xml:space="preserve"> hazırlandı</w:t>
      </w:r>
      <w:r w:rsidR="00455C16">
        <w:rPr>
          <w:rFonts w:ascii="Times New Roman" w:hAnsi="Times New Roman" w:cs="Times New Roman"/>
          <w:sz w:val="24"/>
          <w:szCs w:val="24"/>
        </w:rPr>
        <w:t>.</w:t>
      </w:r>
    </w:p>
    <w:p w14:paraId="540418A2" w14:textId="05F74F3F" w:rsidR="005558BB" w:rsidRDefault="005558BB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 ile </w:t>
      </w:r>
      <w:r w:rsidR="00455C16">
        <w:rPr>
          <w:rFonts w:ascii="Times New Roman" w:hAnsi="Times New Roman" w:cs="Times New Roman"/>
          <w:sz w:val="24"/>
          <w:szCs w:val="24"/>
        </w:rPr>
        <w:t>yapılacak olan toplantı için içerikler belirlenmiştir.</w:t>
      </w:r>
    </w:p>
    <w:p w14:paraId="3C31F457" w14:textId="512F0E4E" w:rsidR="005558BB" w:rsidRDefault="005558BB" w:rsidP="005558B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kongresi için çalışmaların başlaması</w:t>
      </w:r>
      <w:r w:rsidR="00455C16">
        <w:rPr>
          <w:rFonts w:ascii="Times New Roman" w:hAnsi="Times New Roman" w:cs="Times New Roman"/>
          <w:sz w:val="24"/>
          <w:szCs w:val="24"/>
        </w:rPr>
        <w:t xml:space="preserve"> amacıyla </w:t>
      </w:r>
      <w:r w:rsidR="003B5AF3">
        <w:rPr>
          <w:rFonts w:ascii="Times New Roman" w:hAnsi="Times New Roman" w:cs="Times New Roman"/>
          <w:sz w:val="24"/>
          <w:szCs w:val="24"/>
        </w:rPr>
        <w:t>kararlar alınmıştır.</w:t>
      </w:r>
    </w:p>
    <w:p w14:paraId="5A9E0509" w14:textId="69BB3F8B" w:rsidR="00306BA6" w:rsidRPr="00306BA6" w:rsidRDefault="00306BA6" w:rsidP="00306BA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6BA6">
        <w:rPr>
          <w:rFonts w:ascii="Times New Roman" w:hAnsi="Times New Roman" w:cs="Times New Roman"/>
          <w:sz w:val="24"/>
          <w:szCs w:val="24"/>
        </w:rPr>
        <w:t>Kariyer sohbet</w:t>
      </w:r>
      <w:r>
        <w:rPr>
          <w:rFonts w:ascii="Times New Roman" w:hAnsi="Times New Roman" w:cs="Times New Roman"/>
          <w:sz w:val="24"/>
          <w:szCs w:val="24"/>
        </w:rPr>
        <w:t xml:space="preserve">leri kapsamında </w:t>
      </w:r>
      <w:r w:rsidRPr="00306BA6">
        <w:rPr>
          <w:rFonts w:ascii="Times New Roman" w:hAnsi="Times New Roman" w:cs="Times New Roman"/>
          <w:sz w:val="24"/>
          <w:szCs w:val="24"/>
        </w:rPr>
        <w:t>öğrenciyken çalışan kişilerin semineri, KPSS’den başarılı mezun öğrencimizin davet edilmesi ve mezun öğrencilerin davet edilmesi</w:t>
      </w:r>
      <w:r>
        <w:rPr>
          <w:rFonts w:ascii="Times New Roman" w:hAnsi="Times New Roman" w:cs="Times New Roman"/>
          <w:sz w:val="24"/>
          <w:szCs w:val="24"/>
        </w:rPr>
        <w:t xml:space="preserve"> olarak üç kariyer sohbetinin gerçekleştirilmesi kararı alınmıştır.</w:t>
      </w:r>
    </w:p>
    <w:p w14:paraId="17AB8E80" w14:textId="77777777" w:rsidR="00076EE9" w:rsidRDefault="0039050C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Başarılı bir eğitim-öğretim dönemi temennisiyle </w:t>
      </w:r>
      <w:r w:rsidR="00076EE9">
        <w:rPr>
          <w:rFonts w:ascii="Times New Roman" w:hAnsi="Times New Roman" w:cs="Times New Roman"/>
          <w:sz w:val="24"/>
          <w:szCs w:val="24"/>
        </w:rPr>
        <w:t>toplantı sona ermiştir.</w:t>
      </w:r>
    </w:p>
    <w:p w14:paraId="139B673A" w14:textId="77777777" w:rsidR="00306BA6" w:rsidRDefault="00306BA6" w:rsidP="00306BA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7AB8E81" w14:textId="77777777" w:rsidR="009F50BF" w:rsidRPr="009F50BF" w:rsidRDefault="009F50BF" w:rsidP="009F50BF">
      <w:pPr>
        <w:rPr>
          <w:rFonts w:ascii="Times New Roman" w:hAnsi="Times New Roman" w:cs="Times New Roman"/>
          <w:sz w:val="24"/>
          <w:szCs w:val="24"/>
        </w:rPr>
      </w:pPr>
    </w:p>
    <w:p w14:paraId="17AB8E82" w14:textId="77777777" w:rsidR="00016BEC" w:rsidRPr="00B23815" w:rsidRDefault="00016BEC">
      <w:pPr>
        <w:rPr>
          <w:rFonts w:ascii="Times New Roman" w:hAnsi="Times New Roman" w:cs="Times New Roman"/>
          <w:sz w:val="24"/>
          <w:szCs w:val="24"/>
        </w:rPr>
      </w:pPr>
    </w:p>
    <w:p w14:paraId="17AB8E83" w14:textId="2AB8E906" w:rsidR="00016BEC" w:rsidRPr="00B23815" w:rsidRDefault="003B5AF3" w:rsidP="00B471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r w:rsidR="00B471C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016BEC" w:rsidRPr="00B2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11C"/>
    <w:multiLevelType w:val="hybridMultilevel"/>
    <w:tmpl w:val="155E0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A26"/>
    <w:multiLevelType w:val="hybridMultilevel"/>
    <w:tmpl w:val="46767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18277">
    <w:abstractNumId w:val="0"/>
  </w:num>
  <w:num w:numId="2" w16cid:durableId="144534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9D"/>
    <w:rsid w:val="00012B89"/>
    <w:rsid w:val="00016BEC"/>
    <w:rsid w:val="00020C27"/>
    <w:rsid w:val="0002748C"/>
    <w:rsid w:val="00076EE9"/>
    <w:rsid w:val="002152B0"/>
    <w:rsid w:val="00306BA6"/>
    <w:rsid w:val="0039050C"/>
    <w:rsid w:val="003B5AF3"/>
    <w:rsid w:val="00455C16"/>
    <w:rsid w:val="005558BB"/>
    <w:rsid w:val="00606932"/>
    <w:rsid w:val="006B3775"/>
    <w:rsid w:val="007A4E10"/>
    <w:rsid w:val="007D4499"/>
    <w:rsid w:val="009F50BF"/>
    <w:rsid w:val="00A81C9D"/>
    <w:rsid w:val="00B23815"/>
    <w:rsid w:val="00B471CA"/>
    <w:rsid w:val="00B47821"/>
    <w:rsid w:val="00BD7565"/>
    <w:rsid w:val="00C23255"/>
    <w:rsid w:val="00EE2A13"/>
    <w:rsid w:val="00F6595E"/>
    <w:rsid w:val="00F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8E71"/>
  <w15:chartTrackingRefBased/>
  <w15:docId w15:val="{1FCE741B-798C-4C3C-82D3-AB05ECA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938</Characters>
  <Application>Microsoft Office Word</Application>
  <DocSecurity>0</DocSecurity>
  <Lines>7</Lines>
  <Paragraphs>2</Paragraphs>
  <ScaleCrop>false</ScaleCrop>
  <Company>Paylasbyirfan.Com (by irfan)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Huseyin sahin uysal</cp:lastModifiedBy>
  <cp:revision>22</cp:revision>
  <dcterms:created xsi:type="dcterms:W3CDTF">2023-08-16T11:06:00Z</dcterms:created>
  <dcterms:modified xsi:type="dcterms:W3CDTF">2024-11-04T08:59:00Z</dcterms:modified>
</cp:coreProperties>
</file>